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4E2027" w14:textId="408CD1B7" w:rsidR="00F30D72" w:rsidRDefault="00F30D72" w:rsidP="00F30D72">
      <w:pPr>
        <w:jc w:val="center"/>
        <w:rPr>
          <w:rFonts w:ascii="宋体" w:eastAsia="宋体" w:hAnsi="宋体"/>
          <w:b/>
          <w:sz w:val="28"/>
          <w:szCs w:val="28"/>
        </w:rPr>
      </w:pPr>
      <w:bookmarkStart w:id="0" w:name="CompanyName"/>
      <w:bookmarkStart w:id="1" w:name="_GoBack"/>
      <w:bookmarkEnd w:id="0"/>
      <w:bookmarkEnd w:id="1"/>
    </w:p>
    <w:p w14:paraId="7556405B" w14:textId="77777777" w:rsidR="00F30D72" w:rsidRPr="00E01284" w:rsidRDefault="00F30D72" w:rsidP="00F30D72">
      <w:pPr>
        <w:jc w:val="center"/>
        <w:rPr>
          <w:rFonts w:ascii="宋体" w:eastAsia="宋体" w:hAnsi="宋体"/>
          <w:b/>
          <w:sz w:val="28"/>
          <w:szCs w:val="28"/>
        </w:rPr>
      </w:pPr>
      <w:bookmarkStart w:id="2" w:name="SubHeading"/>
      <w:bookmarkEnd w:id="2"/>
    </w:p>
    <w:tbl>
      <w:tblPr>
        <w:tblStyle w:val="a5"/>
        <w:tblW w:w="966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2222"/>
        <w:gridCol w:w="1560"/>
        <w:gridCol w:w="850"/>
        <w:gridCol w:w="1472"/>
      </w:tblGrid>
      <w:tr w:rsidR="00073D69" w14:paraId="0B3AC770" w14:textId="77777777" w:rsidTr="00A91A14">
        <w:trPr>
          <w:tblHeader/>
          <w:jc w:val="center"/>
        </w:trPr>
        <w:tc>
          <w:tcPr>
            <w:tcW w:w="1434" w:type="dxa"/>
            <w:vAlign w:val="center"/>
          </w:tcPr>
          <w:p w14:paraId="7B60F1C3" w14:textId="2FECE6B6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产品编码</w:t>
            </w:r>
          </w:p>
        </w:tc>
        <w:tc>
          <w:tcPr>
            <w:tcW w:w="2126" w:type="dxa"/>
            <w:vAlign w:val="center"/>
          </w:tcPr>
          <w:p w14:paraId="5127B076" w14:textId="1C05BD7B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2222" w:type="dxa"/>
            <w:vAlign w:val="center"/>
          </w:tcPr>
          <w:p w14:paraId="7AA98AFC" w14:textId="2DA3334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560" w:type="dxa"/>
            <w:vAlign w:val="center"/>
          </w:tcPr>
          <w:p w14:paraId="5545E9DF" w14:textId="3E8F740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规格(ml/袋）</w:t>
            </w:r>
          </w:p>
        </w:tc>
        <w:tc>
          <w:tcPr>
            <w:tcW w:w="850" w:type="dxa"/>
            <w:vAlign w:val="center"/>
          </w:tcPr>
          <w:p w14:paraId="7629E175" w14:textId="48669A9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472" w:type="dxa"/>
            <w:vAlign w:val="center"/>
          </w:tcPr>
          <w:p w14:paraId="3FBB305A" w14:textId="032B05E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出库数量</w:t>
            </w:r>
          </w:p>
        </w:tc>
      </w:tr>
      <w:tr w:rsidR="00C379CD" w14:paraId="12A25ADF" w14:textId="77777777" w:rsidTr="00A91A14">
        <w:trPr>
          <w:trHeight w:val="567"/>
          <w:jc w:val="center"/>
        </w:trPr>
        <w:tc>
          <w:tcPr>
            <w:tcW w:w="1434" w:type="dxa"/>
            <w:vAlign w:val="center"/>
          </w:tcPr>
          <w:p w14:paraId="09677A07" w14:textId="4EA2E824" w:rsidR="00911F20" w:rsidRPr="00852F3A" w:rsidRDefault="00911F20" w:rsidP="00852F3A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1C11F81" w14:textId="5CC24099" w:rsidR="00911F20" w:rsidRDefault="00911F20" w:rsidP="00852F3A">
            <w:pPr>
              <w:jc w:val="center"/>
            </w:pPr>
          </w:p>
        </w:tc>
        <w:tc>
          <w:tcPr>
            <w:tcW w:w="2222" w:type="dxa"/>
            <w:vAlign w:val="center"/>
          </w:tcPr>
          <w:p w14:paraId="48E28436" w14:textId="2883A0F3" w:rsidR="00911F20" w:rsidRDefault="00911F20" w:rsidP="00852F3A">
            <w:pPr>
              <w:jc w:val="center"/>
            </w:pPr>
          </w:p>
        </w:tc>
        <w:tc>
          <w:tcPr>
            <w:tcW w:w="1560" w:type="dxa"/>
            <w:vAlign w:val="center"/>
          </w:tcPr>
          <w:p w14:paraId="34F6D81F" w14:textId="77777777" w:rsidR="00911F20" w:rsidRDefault="00911F20" w:rsidP="00852F3A">
            <w:pPr>
              <w:jc w:val="center"/>
            </w:pPr>
          </w:p>
        </w:tc>
        <w:tc>
          <w:tcPr>
            <w:tcW w:w="850" w:type="dxa"/>
            <w:vAlign w:val="center"/>
          </w:tcPr>
          <w:p w14:paraId="7CCDE231" w14:textId="77777777" w:rsidR="00911F20" w:rsidRDefault="00911F20" w:rsidP="00852F3A">
            <w:pPr>
              <w:jc w:val="center"/>
            </w:pPr>
          </w:p>
        </w:tc>
        <w:tc>
          <w:tcPr>
            <w:tcW w:w="1472" w:type="dxa"/>
            <w:vAlign w:val="center"/>
          </w:tcPr>
          <w:p w14:paraId="016B7634" w14:textId="77777777" w:rsidR="00911F20" w:rsidRDefault="00911F20" w:rsidP="00852F3A">
            <w:pPr>
              <w:jc w:val="center"/>
            </w:pPr>
          </w:p>
        </w:tc>
      </w:tr>
    </w:tbl>
    <w:p w14:paraId="19E5726A" w14:textId="6A119FDA" w:rsidR="00911F20" w:rsidRDefault="00911F20"/>
    <w:p w14:paraId="38E2BC7B" w14:textId="708BB854" w:rsidR="00911F20" w:rsidRDefault="00911F20" w:rsidP="00C379CD">
      <w:r>
        <w:rPr>
          <w:rFonts w:hint="eastAsia"/>
        </w:rPr>
        <w:t>出库人员：</w:t>
      </w:r>
      <w:bookmarkStart w:id="3" w:name="DeliveryName"/>
      <w:bookmarkEnd w:id="3"/>
      <w:r>
        <w:t xml:space="preserve">                            </w:t>
      </w:r>
      <w:r w:rsidR="00C379CD">
        <w:t xml:space="preserve">             </w:t>
      </w:r>
      <w:r>
        <w:t>出库日期：</w:t>
      </w:r>
      <w:bookmarkStart w:id="4" w:name="DeliveryDate"/>
      <w:bookmarkEnd w:id="4"/>
    </w:p>
    <w:sectPr w:rsidR="00911F2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DB3F8" w14:textId="77777777" w:rsidR="009136CC" w:rsidRDefault="009136CC" w:rsidP="00607677">
      <w:r>
        <w:separator/>
      </w:r>
    </w:p>
  </w:endnote>
  <w:endnote w:type="continuationSeparator" w:id="0">
    <w:p w14:paraId="748BA2D0" w14:textId="77777777" w:rsidR="009136CC" w:rsidRDefault="009136CC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1203DA9F" w:rsidR="00911F20" w:rsidRDefault="00911F20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1A1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1A1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4"/>
      <w:ind w:firstLineChars="20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98D142" w14:textId="77777777" w:rsidR="009136CC" w:rsidRDefault="009136CC" w:rsidP="00607677">
      <w:r>
        <w:separator/>
      </w:r>
    </w:p>
  </w:footnote>
  <w:footnote w:type="continuationSeparator" w:id="0">
    <w:p w14:paraId="6B587F00" w14:textId="77777777" w:rsidR="009136CC" w:rsidRDefault="009136CC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23709"/>
    <w:rsid w:val="00073D69"/>
    <w:rsid w:val="000A011B"/>
    <w:rsid w:val="00125B87"/>
    <w:rsid w:val="001A12F8"/>
    <w:rsid w:val="001B1823"/>
    <w:rsid w:val="00305619"/>
    <w:rsid w:val="0035124D"/>
    <w:rsid w:val="00366103"/>
    <w:rsid w:val="003A2B5E"/>
    <w:rsid w:val="003C1A3F"/>
    <w:rsid w:val="003F0C33"/>
    <w:rsid w:val="00446BFB"/>
    <w:rsid w:val="004A4948"/>
    <w:rsid w:val="005310E0"/>
    <w:rsid w:val="00596781"/>
    <w:rsid w:val="00601E68"/>
    <w:rsid w:val="00607677"/>
    <w:rsid w:val="00731445"/>
    <w:rsid w:val="00756018"/>
    <w:rsid w:val="007E1904"/>
    <w:rsid w:val="00806E8A"/>
    <w:rsid w:val="00852F3A"/>
    <w:rsid w:val="008C3927"/>
    <w:rsid w:val="008D53E0"/>
    <w:rsid w:val="00911F20"/>
    <w:rsid w:val="009136CC"/>
    <w:rsid w:val="009B4A7D"/>
    <w:rsid w:val="00A11B7C"/>
    <w:rsid w:val="00A91A14"/>
    <w:rsid w:val="00AB160E"/>
    <w:rsid w:val="00AC2DC3"/>
    <w:rsid w:val="00B15F78"/>
    <w:rsid w:val="00B56700"/>
    <w:rsid w:val="00B6796B"/>
    <w:rsid w:val="00BA5CDA"/>
    <w:rsid w:val="00C21C57"/>
    <w:rsid w:val="00C379CD"/>
    <w:rsid w:val="00CE2DE2"/>
    <w:rsid w:val="00E01284"/>
    <w:rsid w:val="00E32CE1"/>
    <w:rsid w:val="00E37A59"/>
    <w:rsid w:val="00EA118A"/>
    <w:rsid w:val="00EA2E58"/>
    <w:rsid w:val="00EA4FF6"/>
    <w:rsid w:val="00EF0006"/>
    <w:rsid w:val="00F1678D"/>
    <w:rsid w:val="00F30D72"/>
    <w:rsid w:val="00F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docId w15:val="{BAFA3EFD-6516-4D37-9F62-A00DD2D3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</Words>
  <Characters>80</Characters>
  <Application>Microsoft Office Word</Application>
  <DocSecurity>2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User</cp:lastModifiedBy>
  <cp:revision>26</cp:revision>
  <dcterms:created xsi:type="dcterms:W3CDTF">2019-03-01T14:47:00Z</dcterms:created>
  <dcterms:modified xsi:type="dcterms:W3CDTF">2022-09-03T07:45:00Z</dcterms:modified>
</cp:coreProperties>
</file>